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0E" w:rsidRDefault="00925E0E" w:rsidP="00925E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925E0E" w:rsidRDefault="00925E0E" w:rsidP="00925E0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доходах, имуществе и обязательствах имущественного характера</w:t>
      </w:r>
    </w:p>
    <w:p w:rsidR="00925E0E" w:rsidRDefault="00925E0E" w:rsidP="00925E0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B16CC">
        <w:rPr>
          <w:rFonts w:ascii="Times New Roman" w:hAnsi="Times New Roman"/>
          <w:b/>
          <w:sz w:val="28"/>
          <w:szCs w:val="28"/>
        </w:rPr>
        <w:t>ведущего</w:t>
      </w:r>
      <w:proofErr w:type="gramEnd"/>
      <w:r w:rsidRPr="00EB16CC">
        <w:rPr>
          <w:rFonts w:ascii="Times New Roman" w:hAnsi="Times New Roman"/>
          <w:b/>
          <w:sz w:val="28"/>
          <w:szCs w:val="28"/>
        </w:rPr>
        <w:t xml:space="preserve"> специалиста</w:t>
      </w:r>
      <w:r>
        <w:rPr>
          <w:rFonts w:ascii="Times New Roman" w:hAnsi="Times New Roman"/>
          <w:sz w:val="28"/>
          <w:szCs w:val="28"/>
        </w:rPr>
        <w:t xml:space="preserve">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25E0E" w:rsidRDefault="00925E0E" w:rsidP="00925E0E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</w:t>
      </w:r>
      <w:proofErr w:type="gramStart"/>
      <w:r>
        <w:rPr>
          <w:rFonts w:ascii="Times New Roman" w:hAnsi="Times New Roman"/>
          <w:spacing w:val="-5"/>
          <w:sz w:val="20"/>
          <w:szCs w:val="20"/>
        </w:rPr>
        <w:t>полное</w:t>
      </w:r>
      <w:proofErr w:type="gramEnd"/>
      <w:r>
        <w:rPr>
          <w:rFonts w:ascii="Times New Roman" w:hAnsi="Times New Roman"/>
          <w:spacing w:val="-5"/>
          <w:sz w:val="20"/>
          <w:szCs w:val="20"/>
        </w:rPr>
        <w:t xml:space="preserve"> наименование должности)</w:t>
      </w:r>
    </w:p>
    <w:p w:rsidR="00925E0E" w:rsidRDefault="00925E0E" w:rsidP="00925E0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5"/>
          <w:sz w:val="28"/>
          <w:szCs w:val="28"/>
        </w:rPr>
        <w:t>за</w:t>
      </w:r>
      <w:proofErr w:type="gramEnd"/>
      <w:r>
        <w:rPr>
          <w:rFonts w:ascii="Times New Roman" w:hAnsi="Times New Roman"/>
          <w:spacing w:val="-5"/>
          <w:sz w:val="28"/>
          <w:szCs w:val="28"/>
        </w:rPr>
        <w:t xml:space="preserve"> период с 1 января по 31 декабря 2015 года</w:t>
      </w:r>
    </w:p>
    <w:p w:rsidR="00925E0E" w:rsidRDefault="00925E0E" w:rsidP="00925E0E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134"/>
        <w:gridCol w:w="969"/>
        <w:gridCol w:w="2291"/>
      </w:tblGrid>
      <w:tr w:rsidR="00925E0E" w:rsidTr="00F9110F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1"/>
              </w:rPr>
              <w:t>годовой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2015 г.</w:t>
            </w:r>
          </w:p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Pr="007F7771" w:rsidRDefault="00925E0E" w:rsidP="00F9110F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25E0E" w:rsidTr="00F9110F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  <w:proofErr w:type="gramEnd"/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25E0E" w:rsidTr="00F9110F">
        <w:trPr>
          <w:trHeight w:hRule="exact" w:val="313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Default="00925E0E" w:rsidP="00F9110F">
            <w:pPr>
              <w:pStyle w:val="1"/>
              <w:rPr>
                <w:rFonts w:ascii="Times New Roman" w:hAnsi="Times New Roman"/>
                <w:spacing w:val="-1"/>
              </w:rPr>
            </w:pPr>
            <w:bookmarkStart w:id="0" w:name="_GoBack"/>
            <w:r>
              <w:rPr>
                <w:rFonts w:ascii="Times New Roman" w:hAnsi="Times New Roman"/>
                <w:spacing w:val="-1"/>
              </w:rPr>
              <w:t>Малько</w:t>
            </w:r>
          </w:p>
          <w:bookmarkEnd w:id="0"/>
          <w:p w:rsidR="00925E0E" w:rsidRDefault="00925E0E" w:rsidP="00F9110F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Людмила</w:t>
            </w:r>
          </w:p>
          <w:p w:rsidR="00925E0E" w:rsidRPr="00B16892" w:rsidRDefault="00925E0E" w:rsidP="00F9110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Митрофановна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Pr="00B16892" w:rsidRDefault="00925E0E" w:rsidP="00F9110F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Pr="00B16892" w:rsidRDefault="00925E0E" w:rsidP="00F9110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312621,17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1/479 доля в общей долевой</w:t>
            </w: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собственности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2)квартира</w:t>
            </w:r>
            <w:proofErr w:type="gramEnd"/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совместная</w:t>
            </w: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собственность</w:t>
            </w:r>
            <w:proofErr w:type="gramEnd"/>
            <w:r>
              <w:rPr>
                <w:rFonts w:ascii="Times New Roman" w:hAnsi="Times New Roman"/>
              </w:rPr>
              <w:t xml:space="preserve"> с Малько В.Н.</w:t>
            </w: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B16892" w:rsidRDefault="00925E0E" w:rsidP="00F9110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1)59061</w:t>
            </w: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B16892" w:rsidRDefault="00925E0E" w:rsidP="00F9110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2)18,0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1)Россия</w:t>
            </w:r>
            <w:proofErr w:type="gramEnd"/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B16892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2)Россия</w:t>
            </w:r>
            <w:proofErr w:type="gramEnd"/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Pr="00B16892" w:rsidRDefault="00925E0E" w:rsidP="00F9110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1)индивидуальный</w:t>
            </w:r>
            <w:proofErr w:type="gramEnd"/>
            <w:r>
              <w:rPr>
                <w:rFonts w:ascii="Times New Roman" w:hAnsi="Times New Roman"/>
              </w:rPr>
              <w:t xml:space="preserve"> жилой дом;</w:t>
            </w: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 для ведения личного подсобного хозяйства</w:t>
            </w: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B16892" w:rsidRDefault="00925E0E" w:rsidP="00F9110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84,2</w:t>
            </w: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2)4374</w:t>
            </w: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B16892" w:rsidRDefault="00925E0E" w:rsidP="00F9110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1)Россия</w:t>
            </w:r>
            <w:proofErr w:type="gramEnd"/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2)Россия</w:t>
            </w:r>
            <w:proofErr w:type="gramEnd"/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B16892" w:rsidRDefault="00925E0E" w:rsidP="00F9110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Default="00925E0E" w:rsidP="00F9110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Нет</w:t>
            </w:r>
          </w:p>
          <w:p w:rsidR="00925E0E" w:rsidRDefault="00925E0E" w:rsidP="00F9110F">
            <w:pPr>
              <w:pStyle w:val="a3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a3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a3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Нет</w:t>
            </w:r>
          </w:p>
        </w:tc>
      </w:tr>
      <w:tr w:rsidR="00925E0E" w:rsidTr="00F9110F">
        <w:trPr>
          <w:trHeight w:hRule="exact" w:val="102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Pr="00B16892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Pr="00B16892" w:rsidRDefault="00925E0E" w:rsidP="00F9110F">
            <w:pPr>
              <w:pStyle w:val="1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Pr="00B16892" w:rsidRDefault="00925E0E" w:rsidP="00F9110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189776,24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 </w:t>
            </w:r>
            <w:proofErr w:type="gramStart"/>
            <w:r w:rsidRPr="00A90FA4">
              <w:rPr>
                <w:rFonts w:ascii="Times New Roman" w:hAnsi="Times New Roman"/>
              </w:rPr>
              <w:t>1)земельный</w:t>
            </w:r>
            <w:proofErr w:type="gramEnd"/>
            <w:r w:rsidRPr="00A90FA4"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1/479 доля в общей долевой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A90FA4">
              <w:rPr>
                <w:rFonts w:ascii="Times New Roman" w:hAnsi="Times New Roman"/>
              </w:rPr>
              <w:t>собственности</w:t>
            </w:r>
            <w:proofErr w:type="gramEnd"/>
            <w:r w:rsidRPr="00A90FA4">
              <w:rPr>
                <w:rFonts w:ascii="Times New Roman" w:hAnsi="Times New Roman"/>
              </w:rPr>
              <w:t>;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2) земельный участок-земли сельскохозяйственного назначения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1/166 доля в общей долевой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A90FA4">
              <w:rPr>
                <w:rFonts w:ascii="Times New Roman" w:hAnsi="Times New Roman"/>
              </w:rPr>
              <w:t>собственности</w:t>
            </w:r>
            <w:proofErr w:type="gramEnd"/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A90FA4">
              <w:rPr>
                <w:rFonts w:ascii="Times New Roman" w:hAnsi="Times New Roman"/>
              </w:rPr>
              <w:t>3)земельный</w:t>
            </w:r>
            <w:proofErr w:type="gramEnd"/>
            <w:r w:rsidRPr="00A90FA4">
              <w:rPr>
                <w:rFonts w:ascii="Times New Roman" w:hAnsi="Times New Roman"/>
              </w:rPr>
              <w:t xml:space="preserve"> участок для ведения личного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A90FA4">
              <w:rPr>
                <w:rFonts w:ascii="Times New Roman" w:hAnsi="Times New Roman"/>
              </w:rPr>
              <w:t>подсобного</w:t>
            </w:r>
            <w:proofErr w:type="gramEnd"/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A90FA4">
              <w:rPr>
                <w:rFonts w:ascii="Times New Roman" w:hAnsi="Times New Roman"/>
              </w:rPr>
              <w:t>хозяйства</w:t>
            </w:r>
            <w:proofErr w:type="gramEnd"/>
            <w:r w:rsidRPr="00A90FA4">
              <w:rPr>
                <w:rFonts w:ascii="Times New Roman" w:hAnsi="Times New Roman"/>
              </w:rPr>
              <w:t>-1/2доля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A90FA4">
              <w:rPr>
                <w:rFonts w:ascii="Times New Roman" w:hAnsi="Times New Roman"/>
              </w:rPr>
              <w:t>в</w:t>
            </w:r>
            <w:proofErr w:type="gramEnd"/>
            <w:r w:rsidRPr="00A90FA4">
              <w:rPr>
                <w:rFonts w:ascii="Times New Roman" w:hAnsi="Times New Roman"/>
              </w:rPr>
              <w:t xml:space="preserve"> общей долевой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A90FA4">
              <w:rPr>
                <w:rFonts w:ascii="Times New Roman" w:hAnsi="Times New Roman"/>
              </w:rPr>
              <w:t>собственности</w:t>
            </w:r>
            <w:proofErr w:type="gramEnd"/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4) земельный участок для ведения личного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A90FA4">
              <w:rPr>
                <w:rFonts w:ascii="Times New Roman" w:hAnsi="Times New Roman"/>
              </w:rPr>
              <w:t>подсобного</w:t>
            </w:r>
            <w:proofErr w:type="gramEnd"/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spellStart"/>
            <w:proofErr w:type="gramStart"/>
            <w:r w:rsidRPr="00A90FA4">
              <w:rPr>
                <w:rFonts w:ascii="Times New Roman" w:hAnsi="Times New Roman"/>
              </w:rPr>
              <w:t>хозяйства</w:t>
            </w:r>
            <w:r>
              <w:rPr>
                <w:rFonts w:ascii="Times New Roman" w:hAnsi="Times New Roman"/>
              </w:rPr>
              <w:t>,общая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совместная</w:t>
            </w:r>
            <w:proofErr w:type="gramEnd"/>
            <w:r>
              <w:rPr>
                <w:rFonts w:ascii="Times New Roman" w:hAnsi="Times New Roman"/>
              </w:rPr>
              <w:t xml:space="preserve"> с Малько Л.М.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A90FA4">
              <w:rPr>
                <w:rFonts w:ascii="Times New Roman" w:hAnsi="Times New Roman"/>
              </w:rPr>
              <w:t>5)индивидуальный</w:t>
            </w:r>
            <w:proofErr w:type="gramEnd"/>
            <w:r w:rsidRPr="00A90FA4">
              <w:rPr>
                <w:rFonts w:ascii="Times New Roman" w:hAnsi="Times New Roman"/>
              </w:rPr>
              <w:t xml:space="preserve"> жилой дом</w:t>
            </w:r>
            <w:r>
              <w:rPr>
                <w:rFonts w:ascii="Times New Roman" w:hAnsi="Times New Roman"/>
              </w:rPr>
              <w:t>, общая совместная с Малько Л.М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A90FA4">
              <w:rPr>
                <w:rFonts w:ascii="Times New Roman" w:hAnsi="Times New Roman"/>
              </w:rPr>
              <w:t>6)индивидуальный</w:t>
            </w:r>
            <w:proofErr w:type="gramEnd"/>
            <w:r w:rsidRPr="00A90FA4">
              <w:rPr>
                <w:rFonts w:ascii="Times New Roman" w:hAnsi="Times New Roman"/>
              </w:rPr>
              <w:t xml:space="preserve"> жилой дом-1/2доля в общей долевой собственности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1) 59061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2)27294,1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3)1917,5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4)4374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5)84,2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6)21,25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1)Россия</w:t>
            </w:r>
            <w:proofErr w:type="gramEnd"/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2)Россия</w:t>
            </w:r>
            <w:proofErr w:type="gramEnd"/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3)Россия</w:t>
            </w:r>
            <w:proofErr w:type="gramEnd"/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4)Россия</w:t>
            </w:r>
            <w:proofErr w:type="gramEnd"/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5)Россия</w:t>
            </w:r>
            <w:proofErr w:type="gramEnd"/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B16892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6)Россия</w:t>
            </w:r>
            <w:proofErr w:type="gramEnd"/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легковые</w:t>
            </w:r>
            <w:proofErr w:type="gramEnd"/>
            <w:r>
              <w:rPr>
                <w:rFonts w:ascii="Times New Roman" w:hAnsi="Times New Roman"/>
              </w:rPr>
              <w:t xml:space="preserve"> автомобили:</w:t>
            </w: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1)ВАЗ</w:t>
            </w:r>
            <w:proofErr w:type="gramEnd"/>
            <w:r>
              <w:rPr>
                <w:rFonts w:ascii="Times New Roman" w:hAnsi="Times New Roman"/>
              </w:rPr>
              <w:t>-21140; общая совместная с Малько Л.М.</w:t>
            </w: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2)ЛУАЗ</w:t>
            </w:r>
            <w:proofErr w:type="gramEnd"/>
            <w:r>
              <w:rPr>
                <w:rFonts w:ascii="Times New Roman" w:hAnsi="Times New Roman"/>
              </w:rPr>
              <w:t>-969М общая совместная с Малько Л.М.</w:t>
            </w:r>
          </w:p>
          <w:p w:rsidR="00925E0E" w:rsidRPr="00B16892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B16892" w:rsidRDefault="00925E0E" w:rsidP="00F9110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Pr="00A90FA4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1)квартира</w:t>
            </w:r>
            <w:proofErr w:type="gramEnd"/>
          </w:p>
          <w:p w:rsidR="00925E0E" w:rsidRPr="00B16892" w:rsidRDefault="00925E0E" w:rsidP="00F9110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Pr="00B16892" w:rsidRDefault="00925E0E" w:rsidP="00F9110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18,0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1)Россия</w:t>
            </w:r>
            <w:proofErr w:type="gramEnd"/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2)Россия</w:t>
            </w:r>
            <w:proofErr w:type="gramEnd"/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rPr>
                <w:rFonts w:ascii="Times New Roman" w:hAnsi="Times New Roman"/>
              </w:rPr>
            </w:pPr>
          </w:p>
          <w:p w:rsidR="00925E0E" w:rsidRPr="00B16892" w:rsidRDefault="00925E0E" w:rsidP="00F9110F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3)Россия</w:t>
            </w:r>
            <w:proofErr w:type="gramEnd"/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925E0E" w:rsidRPr="00B16892" w:rsidRDefault="00925E0E" w:rsidP="00F9110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 </w:t>
            </w:r>
          </w:p>
        </w:tc>
      </w:tr>
    </w:tbl>
    <w:p w:rsidR="00925E0E" w:rsidRDefault="00925E0E" w:rsidP="00925E0E">
      <w:pPr>
        <w:pStyle w:val="1"/>
        <w:jc w:val="center"/>
      </w:pPr>
    </w:p>
    <w:p w:rsidR="000D6DAB" w:rsidRDefault="000D6DAB"/>
    <w:sectPr w:rsidR="000D6DAB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0E"/>
    <w:rsid w:val="000D6DAB"/>
    <w:rsid w:val="0092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20707-7C6E-4E6E-A2EE-875DA0D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E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25E0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ОФД</dc:creator>
  <cp:keywords/>
  <dc:description/>
  <cp:lastModifiedBy>ОФД</cp:lastModifiedBy>
  <cp:revision>1</cp:revision>
  <dcterms:created xsi:type="dcterms:W3CDTF">2017-06-13T06:29:00Z</dcterms:created>
  <dcterms:modified xsi:type="dcterms:W3CDTF">2017-06-13T06:30:00Z</dcterms:modified>
</cp:coreProperties>
</file>